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3" w:rsidRDefault="004C3D73" w:rsidP="002A6EF4">
      <w:pPr>
        <w:spacing w:after="0"/>
        <w:ind w:left="-426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eastAsia="de-DE"/>
        </w:rPr>
        <w:drawing>
          <wp:inline distT="0" distB="0" distL="0" distR="0">
            <wp:extent cx="6250466" cy="1286174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56" cy="129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73" w:rsidRDefault="004C3D73" w:rsidP="002A6EF4">
      <w:pPr>
        <w:spacing w:after="0"/>
        <w:rPr>
          <w:rFonts w:ascii="Calibri" w:hAnsi="Calibri"/>
          <w:b/>
          <w:lang w:val="en-GB"/>
        </w:rPr>
      </w:pPr>
    </w:p>
    <w:p w:rsidR="002A6EF4" w:rsidRDefault="00367677" w:rsidP="002A6EF4">
      <w:pPr>
        <w:spacing w:after="0"/>
        <w:rPr>
          <w:rFonts w:ascii="Calibri" w:hAnsi="Calibri"/>
          <w:b/>
          <w:sz w:val="22"/>
          <w:lang w:val="en-GB"/>
        </w:rPr>
      </w:pPr>
      <w:r w:rsidRPr="004C3D73">
        <w:rPr>
          <w:rFonts w:ascii="Calibri" w:hAnsi="Calibri"/>
          <w:b/>
          <w:sz w:val="22"/>
          <w:lang w:val="en-GB"/>
        </w:rPr>
        <w:t>IBCM</w:t>
      </w:r>
      <w:r w:rsidR="004C3D73" w:rsidRPr="004C3D73">
        <w:rPr>
          <w:rFonts w:ascii="Calibri" w:hAnsi="Calibri"/>
          <w:b/>
          <w:sz w:val="22"/>
          <w:lang w:val="en-GB"/>
        </w:rPr>
        <w:t xml:space="preserve"> International Business College </w:t>
      </w:r>
      <w:proofErr w:type="spellStart"/>
      <w:r w:rsidR="004C3D73" w:rsidRPr="004C3D73">
        <w:rPr>
          <w:rFonts w:ascii="Calibri" w:hAnsi="Calibri"/>
          <w:b/>
          <w:sz w:val="22"/>
          <w:lang w:val="en-GB"/>
        </w:rPr>
        <w:t>Mitrovica</w:t>
      </w:r>
      <w:proofErr w:type="spellEnd"/>
      <w:r w:rsidRPr="004C3D73">
        <w:rPr>
          <w:rFonts w:ascii="Calibri" w:hAnsi="Calibri"/>
          <w:b/>
          <w:sz w:val="22"/>
          <w:lang w:val="en-GB"/>
        </w:rPr>
        <w:t xml:space="preserve"> Conference 2014</w:t>
      </w:r>
      <w:r w:rsidR="002A6EF4">
        <w:rPr>
          <w:rFonts w:ascii="Calibri" w:hAnsi="Calibri"/>
          <w:b/>
          <w:sz w:val="22"/>
          <w:lang w:val="en-GB"/>
        </w:rPr>
        <w:t xml:space="preserve"> / </w:t>
      </w:r>
      <w:proofErr w:type="spellStart"/>
      <w:r w:rsidR="002A6EF4">
        <w:rPr>
          <w:rFonts w:ascii="Calibri" w:hAnsi="Calibri"/>
          <w:b/>
          <w:sz w:val="22"/>
          <w:lang w:val="en-GB"/>
        </w:rPr>
        <w:t>Mitrovica</w:t>
      </w:r>
      <w:proofErr w:type="spellEnd"/>
      <w:r w:rsidR="002A6EF4">
        <w:rPr>
          <w:rFonts w:ascii="Calibri" w:hAnsi="Calibri"/>
          <w:b/>
          <w:sz w:val="22"/>
          <w:lang w:val="en-GB"/>
        </w:rPr>
        <w:t xml:space="preserve"> / 11 </w:t>
      </w:r>
      <w:proofErr w:type="spellStart"/>
      <w:r w:rsidR="005732C4">
        <w:rPr>
          <w:rFonts w:ascii="Calibri" w:hAnsi="Calibri"/>
          <w:b/>
          <w:sz w:val="22"/>
          <w:lang w:val="en-GB"/>
        </w:rPr>
        <w:t>Korrik</w:t>
      </w:r>
      <w:proofErr w:type="spellEnd"/>
      <w:r w:rsidR="002A6EF4" w:rsidRPr="004C3D73">
        <w:rPr>
          <w:rFonts w:ascii="Calibri" w:hAnsi="Calibri"/>
          <w:b/>
          <w:sz w:val="22"/>
          <w:lang w:val="en-GB"/>
        </w:rPr>
        <w:t xml:space="preserve"> 2014</w:t>
      </w:r>
    </w:p>
    <w:p w:rsidR="00796A14" w:rsidRPr="004C3D73" w:rsidRDefault="00796A1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Pr="002A6EF4" w:rsidRDefault="004C3D73" w:rsidP="002A6EF4">
      <w:pPr>
        <w:pStyle w:val="Listenabsatz"/>
        <w:spacing w:after="0"/>
        <w:ind w:left="0"/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</w:pPr>
      <w:r w:rsidRPr="002A6EF4"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  <w:t>MITROVICA INNOVATIONS 2014</w:t>
      </w:r>
      <w:r w:rsidR="002A6EF4"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  <w:t xml:space="preserve"> </w:t>
      </w:r>
      <w:r w:rsidR="005732C4">
        <w:rPr>
          <w:rFonts w:ascii="Helvetica Neue Bold Condensed" w:hAnsi="Helvetica Neue Bold Condensed"/>
          <w:sz w:val="28"/>
          <w:lang w:val="en-GB"/>
        </w:rPr>
        <w:t>MUNDËSITË E PAKIFUZUARA TË AGROBIZNESIT</w:t>
      </w:r>
      <w:r w:rsidRPr="002A6EF4">
        <w:rPr>
          <w:rFonts w:ascii="Helvetica Neue Bold Condensed" w:hAnsi="Helvetica Neue Bold Condensed"/>
          <w:sz w:val="28"/>
          <w:lang w:val="en-GB"/>
        </w:rPr>
        <w:t>?</w:t>
      </w:r>
    </w:p>
    <w:p w:rsidR="00796A14" w:rsidRPr="002A6EF4" w:rsidRDefault="005732C4" w:rsidP="00E55709">
      <w:pPr>
        <w:pStyle w:val="Listenabsatz"/>
        <w:spacing w:after="0"/>
        <w:ind w:left="0"/>
        <w:rPr>
          <w:rFonts w:ascii="Helvetica Neue Bold Condensed" w:hAnsi="Helvetica Neue Bold Condensed"/>
          <w:sz w:val="80"/>
          <w:lang w:val="en-GB"/>
        </w:rPr>
      </w:pPr>
      <w:r>
        <w:rPr>
          <w:rFonts w:ascii="Helvetica Neue Bold Condensed" w:hAnsi="Helvetica Neue Bold Condensed"/>
          <w:sz w:val="80"/>
          <w:lang w:val="en-GB"/>
        </w:rPr>
        <w:t>FORMULAR REGJISTRIMI</w:t>
      </w:r>
    </w:p>
    <w:p w:rsidR="00111A9F" w:rsidRPr="00180166" w:rsidRDefault="00111A9F" w:rsidP="002A6EF4">
      <w:pPr>
        <w:pStyle w:val="Listenabsatz"/>
        <w:spacing w:after="0"/>
        <w:ind w:left="0"/>
        <w:rPr>
          <w:rFonts w:ascii="Calibri" w:hAnsi="Calibri"/>
          <w:b/>
          <w:i/>
          <w:lang w:val="en-GB"/>
        </w:rPr>
      </w:pP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5732C4" w:rsidP="002A6EF4">
      <w:pPr>
        <w:spacing w:after="0"/>
        <w:rPr>
          <w:rFonts w:ascii="Calibri" w:hAnsi="Calibri"/>
          <w:sz w:val="22"/>
          <w:lang w:val="en-GB"/>
        </w:rPr>
      </w:pPr>
      <w:proofErr w:type="spellStart"/>
      <w:proofErr w:type="gramStart"/>
      <w:r>
        <w:rPr>
          <w:rFonts w:ascii="Calibri" w:hAnsi="Calibri"/>
          <w:sz w:val="22"/>
          <w:lang w:val="en-GB"/>
        </w:rPr>
        <w:t>Për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t’u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regjistruar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për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pjesëmarrje</w:t>
      </w:r>
      <w:proofErr w:type="spellEnd"/>
      <w:r>
        <w:rPr>
          <w:rFonts w:ascii="Calibri" w:hAnsi="Calibri"/>
          <w:sz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lang w:val="en-GB"/>
        </w:rPr>
        <w:t>ju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lutemi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plotësoni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formularin</w:t>
      </w:r>
      <w:proofErr w:type="spellEnd"/>
      <w:r>
        <w:rPr>
          <w:rFonts w:ascii="Calibri" w:hAnsi="Calibri"/>
          <w:sz w:val="22"/>
          <w:lang w:val="en-GB"/>
        </w:rPr>
        <w:t xml:space="preserve"> e </w:t>
      </w:r>
      <w:proofErr w:type="spellStart"/>
      <w:r>
        <w:rPr>
          <w:rFonts w:ascii="Calibri" w:hAnsi="Calibri"/>
          <w:sz w:val="22"/>
          <w:lang w:val="en-GB"/>
        </w:rPr>
        <w:t>mëposhtëm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dhe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dërgojeni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tek</w:t>
      </w:r>
      <w:proofErr w:type="spellEnd"/>
      <w:r>
        <w:rPr>
          <w:rFonts w:ascii="Calibri" w:hAnsi="Calibri"/>
          <w:sz w:val="22"/>
          <w:lang w:val="en-GB"/>
        </w:rPr>
        <w:t xml:space="preserve">… </w:t>
      </w:r>
      <w:proofErr w:type="spellStart"/>
      <w:r>
        <w:rPr>
          <w:rFonts w:ascii="Calibri" w:hAnsi="Calibri"/>
          <w:sz w:val="22"/>
          <w:lang w:val="en-GB"/>
        </w:rPr>
        <w:t>jo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më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vonë</w:t>
      </w:r>
      <w:proofErr w:type="spellEnd"/>
      <w:r>
        <w:rPr>
          <w:rFonts w:ascii="Calibri" w:hAnsi="Calibri"/>
          <w:sz w:val="22"/>
          <w:lang w:val="en-GB"/>
        </w:rPr>
        <w:t xml:space="preserve"> se 30 </w:t>
      </w:r>
      <w:proofErr w:type="spellStart"/>
      <w:r>
        <w:rPr>
          <w:rFonts w:ascii="Calibri" w:hAnsi="Calibri"/>
          <w:sz w:val="22"/>
          <w:lang w:val="en-GB"/>
        </w:rPr>
        <w:t>qershor</w:t>
      </w:r>
      <w:proofErr w:type="spellEnd"/>
      <w:r>
        <w:rPr>
          <w:rFonts w:ascii="Calibri" w:hAnsi="Calibri"/>
          <w:sz w:val="22"/>
          <w:lang w:val="en-GB"/>
        </w:rPr>
        <w:t xml:space="preserve"> 2014.</w:t>
      </w:r>
      <w:proofErr w:type="gramEnd"/>
      <w:r>
        <w:rPr>
          <w:rFonts w:ascii="Calibri" w:hAnsi="Calibri"/>
          <w:sz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lang w:val="en-GB"/>
        </w:rPr>
        <w:t>Ju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faleminderit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për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ndihmën</w:t>
      </w:r>
      <w:proofErr w:type="spellEnd"/>
      <w:r>
        <w:rPr>
          <w:rFonts w:ascii="Calibri" w:hAnsi="Calibri"/>
          <w:sz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lang w:val="en-GB"/>
        </w:rPr>
        <w:t>tuaj</w:t>
      </w:r>
      <w:proofErr w:type="spellEnd"/>
      <w:r w:rsidR="000A2A31">
        <w:rPr>
          <w:rFonts w:ascii="Calibri" w:hAnsi="Calibri"/>
          <w:sz w:val="22"/>
          <w:lang w:val="en-GB"/>
        </w:rPr>
        <w:t>.</w:t>
      </w:r>
      <w:proofErr w:type="gramEnd"/>
    </w:p>
    <w:tbl>
      <w:tblPr>
        <w:tblStyle w:val="Tabellenraster"/>
        <w:tblpPr w:leftFromText="180" w:rightFromText="180" w:vertAnchor="text" w:horzAnchor="margin" w:tblpY="191"/>
        <w:tblW w:w="0" w:type="auto"/>
        <w:tblLook w:val="00BF"/>
      </w:tblPr>
      <w:tblGrid>
        <w:gridCol w:w="675"/>
        <w:gridCol w:w="3261"/>
        <w:gridCol w:w="1756"/>
        <w:gridCol w:w="1757"/>
        <w:gridCol w:w="1757"/>
      </w:tblGrid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#</w:t>
            </w:r>
          </w:p>
        </w:tc>
        <w:tc>
          <w:tcPr>
            <w:tcW w:w="3261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Informacionet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obligueshme</w:t>
            </w:r>
            <w:proofErr w:type="spellEnd"/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Emri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dhe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mbiemri</w:t>
            </w:r>
            <w:proofErr w:type="spellEnd"/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Titulli</w:t>
            </w:r>
            <w:proofErr w:type="spellEnd"/>
          </w:p>
        </w:tc>
        <w:tc>
          <w:tcPr>
            <w:tcW w:w="5270" w:type="dxa"/>
            <w:gridSpan w:val="3"/>
          </w:tcPr>
          <w:p w:rsidR="005732C4" w:rsidRPr="000A2A31" w:rsidRDefault="005732C4" w:rsidP="005732C4">
            <w:pPr>
              <w:rPr>
                <w:rFonts w:ascii="Calibri" w:hAnsi="Calibri"/>
                <w:sz w:val="14"/>
                <w:lang w:val="en-GB"/>
              </w:rPr>
            </w:pPr>
            <w:proofErr w:type="spellStart"/>
            <w:r>
              <w:rPr>
                <w:rFonts w:ascii="Calibri" w:hAnsi="Calibri"/>
                <w:sz w:val="14"/>
                <w:lang w:val="en-GB"/>
              </w:rPr>
              <w:t>Titulli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akademik</w:t>
            </w:r>
            <w:proofErr w:type="spellEnd"/>
            <w:r w:rsidRPr="000A2A31">
              <w:rPr>
                <w:rFonts w:ascii="Calibri" w:hAnsi="Calibri"/>
                <w:sz w:val="14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nëse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aplikueshme</w:t>
            </w:r>
            <w:proofErr w:type="spellEnd"/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Organizata</w:t>
            </w:r>
            <w:proofErr w:type="spellEnd"/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4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Pozita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juaj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organizatë</w:t>
            </w:r>
            <w:proofErr w:type="spellEnd"/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Qyteti</w:t>
            </w:r>
            <w:proofErr w:type="spellEnd"/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Shteti</w:t>
            </w:r>
            <w:proofErr w:type="spellEnd"/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Kodi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postal</w:t>
            </w:r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3261" w:type="dxa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Detajet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kontaktit</w:t>
            </w:r>
            <w:proofErr w:type="spellEnd"/>
          </w:p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Telefoni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:</w:t>
            </w:r>
          </w:p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Email:</w:t>
            </w:r>
          </w:p>
        </w:tc>
        <w:tc>
          <w:tcPr>
            <w:tcW w:w="5270" w:type="dxa"/>
            <w:gridSpan w:val="3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5732C4">
        <w:tc>
          <w:tcPr>
            <w:tcW w:w="675" w:type="dxa"/>
            <w:vMerge w:val="restart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3261" w:type="dxa"/>
            <w:vMerge w:val="restart"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lutemi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tregoni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interesimin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tuaj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sesionet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punës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grupe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14:00 – 15:30</w:t>
            </w:r>
          </w:p>
        </w:tc>
        <w:tc>
          <w:tcPr>
            <w:tcW w:w="1756" w:type="dxa"/>
          </w:tcPr>
          <w:p w:rsidR="005732C4" w:rsidRPr="000A2A31" w:rsidRDefault="005732C4" w:rsidP="005732C4">
            <w:pPr>
              <w:spacing w:line="276" w:lineRule="auto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Rajoni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i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Mitrovicës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tutje</w:t>
            </w:r>
            <w:proofErr w:type="spellEnd"/>
            <w:r w:rsidRPr="000A2A31">
              <w:rPr>
                <w:rFonts w:ascii="Calibri" w:hAnsi="Calibri"/>
                <w:sz w:val="22"/>
                <w:lang w:val="en-GB"/>
              </w:rPr>
              <w:t xml:space="preserve">: </w:t>
            </w:r>
            <w:r w:rsidRPr="000A2A31">
              <w:rPr>
                <w:rFonts w:ascii="Calibri" w:hAnsi="Calibri"/>
                <w:sz w:val="14"/>
                <w:lang w:val="en-GB"/>
              </w:rPr>
              <w:t xml:space="preserve">CEFTA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dhe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sfidat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potencialet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agrobiznesit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</w:p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Financimet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dhe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investimet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për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agrobiznesin</w:t>
            </w:r>
            <w:proofErr w:type="spellEnd"/>
          </w:p>
        </w:tc>
        <w:tc>
          <w:tcPr>
            <w:tcW w:w="1757" w:type="dxa"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  <w:r w:rsidRPr="00273E67">
              <w:rPr>
                <w:rFonts w:ascii="Calibri" w:hAnsi="Calibri"/>
                <w:sz w:val="22"/>
                <w:lang w:val="en-GB"/>
              </w:rPr>
              <w:t xml:space="preserve">Innovations 2020: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Potencialet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bio-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energjisë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rajonin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Mitrovicës</w:t>
            </w:r>
            <w:proofErr w:type="spellEnd"/>
          </w:p>
        </w:tc>
      </w:tr>
      <w:tr w:rsidR="005732C4">
        <w:tc>
          <w:tcPr>
            <w:tcW w:w="675" w:type="dxa"/>
            <w:vMerge/>
          </w:tcPr>
          <w:p w:rsidR="005732C4" w:rsidRDefault="005732C4" w:rsidP="005732C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261" w:type="dxa"/>
            <w:vMerge/>
          </w:tcPr>
          <w:p w:rsidR="005732C4" w:rsidRDefault="005732C4" w:rsidP="005732C4">
            <w:pPr>
              <w:jc w:val="righ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6" w:type="dxa"/>
          </w:tcPr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14"/>
                <w:lang w:val="en-GB"/>
              </w:rPr>
              <w:t>Nëse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jeni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interesuar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lutemi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shënjoni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mund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zgjedhni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vetëm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një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>.</w:t>
            </w:r>
          </w:p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  <w:p w:rsidR="009F02F3" w:rsidRDefault="009F02F3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14"/>
                <w:lang w:val="en-GB"/>
              </w:rPr>
              <w:t>Nëse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jeni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interesuar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lutemi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shënjoni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mund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zgjedhni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vetëm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një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>.</w:t>
            </w:r>
          </w:p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14"/>
                <w:lang w:val="en-GB"/>
              </w:rPr>
              <w:t>Nëse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jeni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interesuar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lutemi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shënjoni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këtu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Ju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mund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të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zgjedhni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vetëm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një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lang w:val="en-GB"/>
              </w:rPr>
              <w:t>sesion</w:t>
            </w:r>
            <w:proofErr w:type="spellEnd"/>
            <w:r>
              <w:rPr>
                <w:rFonts w:ascii="Calibri" w:hAnsi="Calibri"/>
                <w:sz w:val="14"/>
                <w:lang w:val="en-GB"/>
              </w:rPr>
              <w:t>.</w:t>
            </w:r>
          </w:p>
          <w:p w:rsidR="005732C4" w:rsidRDefault="005732C4" w:rsidP="009F02F3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9853DA" w:rsidRPr="000A2A31" w:rsidRDefault="005732C4" w:rsidP="002A6EF4">
      <w:pPr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104140</wp:posOffset>
            </wp:positionV>
            <wp:extent cx="6202680" cy="1250315"/>
            <wp:effectExtent l="19050" t="0" r="762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53DA" w:rsidRPr="000A2A31" w:rsidSect="004C3D73">
      <w:footerReference w:type="even" r:id="rId9"/>
      <w:footerReference w:type="default" r:id="rId10"/>
      <w:pgSz w:w="11900" w:h="16840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54" w:rsidRDefault="00946D54" w:rsidP="00287649">
      <w:pPr>
        <w:spacing w:after="0"/>
      </w:pPr>
      <w:r>
        <w:separator/>
      </w:r>
    </w:p>
  </w:endnote>
  <w:endnote w:type="continuationSeparator" w:id="0">
    <w:p w:rsidR="00946D54" w:rsidRDefault="00946D54" w:rsidP="002876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D029A1" w:rsidP="000E69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A6EF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6EF4" w:rsidRDefault="002A6EF4" w:rsidP="00CB7DB5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2A6EF4" w:rsidP="00CB7DB5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54" w:rsidRDefault="00946D54" w:rsidP="00287649">
      <w:pPr>
        <w:spacing w:after="0"/>
      </w:pPr>
      <w:r>
        <w:separator/>
      </w:r>
    </w:p>
  </w:footnote>
  <w:footnote w:type="continuationSeparator" w:id="0">
    <w:p w:rsidR="00946D54" w:rsidRDefault="00946D54" w:rsidP="00287649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B"/>
    <w:multiLevelType w:val="hybridMultilevel"/>
    <w:tmpl w:val="5F4EAB94"/>
    <w:lvl w:ilvl="0" w:tplc="F7365C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BDD"/>
    <w:multiLevelType w:val="hybridMultilevel"/>
    <w:tmpl w:val="331C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AB8"/>
    <w:multiLevelType w:val="hybridMultilevel"/>
    <w:tmpl w:val="995CF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97A"/>
    <w:multiLevelType w:val="hybridMultilevel"/>
    <w:tmpl w:val="DF92A814"/>
    <w:lvl w:ilvl="0" w:tplc="2BACAB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673"/>
    <w:multiLevelType w:val="hybridMultilevel"/>
    <w:tmpl w:val="F1E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F3F"/>
    <w:multiLevelType w:val="hybridMultilevel"/>
    <w:tmpl w:val="892E3A3E"/>
    <w:lvl w:ilvl="0" w:tplc="3F9A7A4E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5739"/>
    <w:multiLevelType w:val="hybridMultilevel"/>
    <w:tmpl w:val="E88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166B"/>
    <w:multiLevelType w:val="hybridMultilevel"/>
    <w:tmpl w:val="89E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0E3A"/>
    <w:multiLevelType w:val="hybridMultilevel"/>
    <w:tmpl w:val="E7821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7677"/>
    <w:rsid w:val="00000A4F"/>
    <w:rsid w:val="000054A5"/>
    <w:rsid w:val="00021C85"/>
    <w:rsid w:val="00022F67"/>
    <w:rsid w:val="000302A1"/>
    <w:rsid w:val="000325FC"/>
    <w:rsid w:val="0003753D"/>
    <w:rsid w:val="00047126"/>
    <w:rsid w:val="00053EBC"/>
    <w:rsid w:val="00055D82"/>
    <w:rsid w:val="0005687F"/>
    <w:rsid w:val="000676C1"/>
    <w:rsid w:val="00075500"/>
    <w:rsid w:val="00082730"/>
    <w:rsid w:val="00091033"/>
    <w:rsid w:val="000A07E7"/>
    <w:rsid w:val="000A2A31"/>
    <w:rsid w:val="000A491C"/>
    <w:rsid w:val="000A6A48"/>
    <w:rsid w:val="000B2603"/>
    <w:rsid w:val="000B7B37"/>
    <w:rsid w:val="000B7CC9"/>
    <w:rsid w:val="000C0180"/>
    <w:rsid w:val="000E6935"/>
    <w:rsid w:val="000E6E73"/>
    <w:rsid w:val="000F7E49"/>
    <w:rsid w:val="00106E45"/>
    <w:rsid w:val="00111222"/>
    <w:rsid w:val="00111A9F"/>
    <w:rsid w:val="00112978"/>
    <w:rsid w:val="001139F5"/>
    <w:rsid w:val="00122C13"/>
    <w:rsid w:val="001251AB"/>
    <w:rsid w:val="0012556F"/>
    <w:rsid w:val="00132C61"/>
    <w:rsid w:val="0013655A"/>
    <w:rsid w:val="001400D4"/>
    <w:rsid w:val="0014169C"/>
    <w:rsid w:val="001529B6"/>
    <w:rsid w:val="0015767E"/>
    <w:rsid w:val="001605D1"/>
    <w:rsid w:val="00161CBE"/>
    <w:rsid w:val="00166021"/>
    <w:rsid w:val="0017310F"/>
    <w:rsid w:val="00180166"/>
    <w:rsid w:val="001848C2"/>
    <w:rsid w:val="001908CD"/>
    <w:rsid w:val="00193328"/>
    <w:rsid w:val="001938D8"/>
    <w:rsid w:val="001A4C8E"/>
    <w:rsid w:val="001B6D46"/>
    <w:rsid w:val="001B7156"/>
    <w:rsid w:val="001C236A"/>
    <w:rsid w:val="001D3837"/>
    <w:rsid w:val="001E3BFA"/>
    <w:rsid w:val="001F6C3D"/>
    <w:rsid w:val="00205934"/>
    <w:rsid w:val="00216C0D"/>
    <w:rsid w:val="002254DF"/>
    <w:rsid w:val="00251198"/>
    <w:rsid w:val="002526A2"/>
    <w:rsid w:val="00253C25"/>
    <w:rsid w:val="00255249"/>
    <w:rsid w:val="00257E3C"/>
    <w:rsid w:val="00262B2B"/>
    <w:rsid w:val="00263FE2"/>
    <w:rsid w:val="00264466"/>
    <w:rsid w:val="0026452B"/>
    <w:rsid w:val="00273E67"/>
    <w:rsid w:val="00276BEC"/>
    <w:rsid w:val="00281CB3"/>
    <w:rsid w:val="00284E58"/>
    <w:rsid w:val="00287649"/>
    <w:rsid w:val="00291E55"/>
    <w:rsid w:val="00293E33"/>
    <w:rsid w:val="002952FB"/>
    <w:rsid w:val="0029536F"/>
    <w:rsid w:val="002A19C4"/>
    <w:rsid w:val="002A6EF4"/>
    <w:rsid w:val="002C4799"/>
    <w:rsid w:val="002D47C2"/>
    <w:rsid w:val="002D73B2"/>
    <w:rsid w:val="00300420"/>
    <w:rsid w:val="003030AD"/>
    <w:rsid w:val="00312C13"/>
    <w:rsid w:val="0031717D"/>
    <w:rsid w:val="0032335D"/>
    <w:rsid w:val="00323CF7"/>
    <w:rsid w:val="00333B5A"/>
    <w:rsid w:val="00333DBE"/>
    <w:rsid w:val="00346090"/>
    <w:rsid w:val="00347CD5"/>
    <w:rsid w:val="003544BE"/>
    <w:rsid w:val="00355BF0"/>
    <w:rsid w:val="0036186F"/>
    <w:rsid w:val="00362F83"/>
    <w:rsid w:val="00363FB1"/>
    <w:rsid w:val="0036428A"/>
    <w:rsid w:val="00367677"/>
    <w:rsid w:val="0037642B"/>
    <w:rsid w:val="003818FB"/>
    <w:rsid w:val="00385694"/>
    <w:rsid w:val="00387BD8"/>
    <w:rsid w:val="00392C94"/>
    <w:rsid w:val="003A7DC8"/>
    <w:rsid w:val="003B2E45"/>
    <w:rsid w:val="003B5066"/>
    <w:rsid w:val="003B68B4"/>
    <w:rsid w:val="003B7A3D"/>
    <w:rsid w:val="003C0A91"/>
    <w:rsid w:val="003C72FF"/>
    <w:rsid w:val="003C78F6"/>
    <w:rsid w:val="003D6C40"/>
    <w:rsid w:val="003D7A69"/>
    <w:rsid w:val="003E0822"/>
    <w:rsid w:val="003E1851"/>
    <w:rsid w:val="00403494"/>
    <w:rsid w:val="00405D5A"/>
    <w:rsid w:val="004240FD"/>
    <w:rsid w:val="00436B0F"/>
    <w:rsid w:val="004841A7"/>
    <w:rsid w:val="00492C56"/>
    <w:rsid w:val="004A62B8"/>
    <w:rsid w:val="004B05E7"/>
    <w:rsid w:val="004B6833"/>
    <w:rsid w:val="004B68CE"/>
    <w:rsid w:val="004C3D73"/>
    <w:rsid w:val="004C43EF"/>
    <w:rsid w:val="004C56A1"/>
    <w:rsid w:val="004D54AA"/>
    <w:rsid w:val="004D76E7"/>
    <w:rsid w:val="004E3135"/>
    <w:rsid w:val="004E6347"/>
    <w:rsid w:val="004F05C1"/>
    <w:rsid w:val="004F2810"/>
    <w:rsid w:val="00504AB2"/>
    <w:rsid w:val="005128E9"/>
    <w:rsid w:val="005355D6"/>
    <w:rsid w:val="0054157A"/>
    <w:rsid w:val="0054398B"/>
    <w:rsid w:val="00550F4A"/>
    <w:rsid w:val="00551577"/>
    <w:rsid w:val="00554BDD"/>
    <w:rsid w:val="0056085D"/>
    <w:rsid w:val="00571E89"/>
    <w:rsid w:val="00572140"/>
    <w:rsid w:val="005732C4"/>
    <w:rsid w:val="005809FF"/>
    <w:rsid w:val="005944B0"/>
    <w:rsid w:val="00595BF4"/>
    <w:rsid w:val="005C08EA"/>
    <w:rsid w:val="005C0ED2"/>
    <w:rsid w:val="005C37DB"/>
    <w:rsid w:val="005D5A41"/>
    <w:rsid w:val="005E044A"/>
    <w:rsid w:val="0060430B"/>
    <w:rsid w:val="00604862"/>
    <w:rsid w:val="00606B01"/>
    <w:rsid w:val="0062365C"/>
    <w:rsid w:val="00633219"/>
    <w:rsid w:val="006429B2"/>
    <w:rsid w:val="006613AA"/>
    <w:rsid w:val="00663B8B"/>
    <w:rsid w:val="0066595F"/>
    <w:rsid w:val="00684319"/>
    <w:rsid w:val="00694606"/>
    <w:rsid w:val="006A1562"/>
    <w:rsid w:val="006A2D59"/>
    <w:rsid w:val="006B1F51"/>
    <w:rsid w:val="006B5F03"/>
    <w:rsid w:val="006B73D7"/>
    <w:rsid w:val="006C602C"/>
    <w:rsid w:val="006D26E6"/>
    <w:rsid w:val="006D2AB8"/>
    <w:rsid w:val="006D51BA"/>
    <w:rsid w:val="006E19DC"/>
    <w:rsid w:val="00722C5B"/>
    <w:rsid w:val="00724B9A"/>
    <w:rsid w:val="00734A05"/>
    <w:rsid w:val="00734BA8"/>
    <w:rsid w:val="00743701"/>
    <w:rsid w:val="00745FA4"/>
    <w:rsid w:val="00761954"/>
    <w:rsid w:val="00765CE7"/>
    <w:rsid w:val="007707D3"/>
    <w:rsid w:val="0077502E"/>
    <w:rsid w:val="00787E2B"/>
    <w:rsid w:val="00796A14"/>
    <w:rsid w:val="007A2522"/>
    <w:rsid w:val="007C008A"/>
    <w:rsid w:val="007C6594"/>
    <w:rsid w:val="007E4447"/>
    <w:rsid w:val="007F0F6A"/>
    <w:rsid w:val="007F4FEE"/>
    <w:rsid w:val="007F5EA0"/>
    <w:rsid w:val="00812652"/>
    <w:rsid w:val="008220FF"/>
    <w:rsid w:val="00831194"/>
    <w:rsid w:val="00853834"/>
    <w:rsid w:val="008544DC"/>
    <w:rsid w:val="0086603A"/>
    <w:rsid w:val="00880875"/>
    <w:rsid w:val="00881A3C"/>
    <w:rsid w:val="00882EA3"/>
    <w:rsid w:val="00885917"/>
    <w:rsid w:val="0088776A"/>
    <w:rsid w:val="00896D44"/>
    <w:rsid w:val="008A2DC0"/>
    <w:rsid w:val="008A5049"/>
    <w:rsid w:val="008B1FE6"/>
    <w:rsid w:val="008B4238"/>
    <w:rsid w:val="008C4CEC"/>
    <w:rsid w:val="008C5733"/>
    <w:rsid w:val="008D780C"/>
    <w:rsid w:val="008E3A9F"/>
    <w:rsid w:val="008E49F6"/>
    <w:rsid w:val="00903A6D"/>
    <w:rsid w:val="009204D9"/>
    <w:rsid w:val="0092552F"/>
    <w:rsid w:val="009306EA"/>
    <w:rsid w:val="009374BA"/>
    <w:rsid w:val="00946D54"/>
    <w:rsid w:val="009521E1"/>
    <w:rsid w:val="00952FDD"/>
    <w:rsid w:val="0097185B"/>
    <w:rsid w:val="009732E0"/>
    <w:rsid w:val="009853DA"/>
    <w:rsid w:val="0099382E"/>
    <w:rsid w:val="00995D1C"/>
    <w:rsid w:val="009A0A96"/>
    <w:rsid w:val="009A529F"/>
    <w:rsid w:val="009C5F74"/>
    <w:rsid w:val="009E36DB"/>
    <w:rsid w:val="009E3935"/>
    <w:rsid w:val="009F02F3"/>
    <w:rsid w:val="009F1E69"/>
    <w:rsid w:val="009F4BEC"/>
    <w:rsid w:val="00A30F39"/>
    <w:rsid w:val="00A535A2"/>
    <w:rsid w:val="00A63A2A"/>
    <w:rsid w:val="00A72EB9"/>
    <w:rsid w:val="00A84D9C"/>
    <w:rsid w:val="00AA0B3E"/>
    <w:rsid w:val="00AA0F76"/>
    <w:rsid w:val="00AD3AC7"/>
    <w:rsid w:val="00AD47C9"/>
    <w:rsid w:val="00AE2E1F"/>
    <w:rsid w:val="00B00F74"/>
    <w:rsid w:val="00B03B29"/>
    <w:rsid w:val="00B168CE"/>
    <w:rsid w:val="00B17A78"/>
    <w:rsid w:val="00B25B15"/>
    <w:rsid w:val="00B3369F"/>
    <w:rsid w:val="00B33B77"/>
    <w:rsid w:val="00B33C33"/>
    <w:rsid w:val="00B37FAB"/>
    <w:rsid w:val="00B415E0"/>
    <w:rsid w:val="00B419B0"/>
    <w:rsid w:val="00B62250"/>
    <w:rsid w:val="00B75BE5"/>
    <w:rsid w:val="00B81824"/>
    <w:rsid w:val="00B951CF"/>
    <w:rsid w:val="00B96404"/>
    <w:rsid w:val="00BA0F2C"/>
    <w:rsid w:val="00BB1BC3"/>
    <w:rsid w:val="00BB5C81"/>
    <w:rsid w:val="00BD1616"/>
    <w:rsid w:val="00BD2DF8"/>
    <w:rsid w:val="00BD5339"/>
    <w:rsid w:val="00BE3F34"/>
    <w:rsid w:val="00C05734"/>
    <w:rsid w:val="00C169CC"/>
    <w:rsid w:val="00C22634"/>
    <w:rsid w:val="00C26F20"/>
    <w:rsid w:val="00C37F51"/>
    <w:rsid w:val="00C417E3"/>
    <w:rsid w:val="00C5356D"/>
    <w:rsid w:val="00C578AF"/>
    <w:rsid w:val="00C6719E"/>
    <w:rsid w:val="00C821CE"/>
    <w:rsid w:val="00C84CD6"/>
    <w:rsid w:val="00C87192"/>
    <w:rsid w:val="00C97300"/>
    <w:rsid w:val="00CA0552"/>
    <w:rsid w:val="00CB7DB5"/>
    <w:rsid w:val="00CC2DC9"/>
    <w:rsid w:val="00CE7853"/>
    <w:rsid w:val="00CF0C5D"/>
    <w:rsid w:val="00CF389C"/>
    <w:rsid w:val="00D002EC"/>
    <w:rsid w:val="00D016A3"/>
    <w:rsid w:val="00D029A1"/>
    <w:rsid w:val="00D10F8C"/>
    <w:rsid w:val="00D13065"/>
    <w:rsid w:val="00D14162"/>
    <w:rsid w:val="00D36E40"/>
    <w:rsid w:val="00D446DC"/>
    <w:rsid w:val="00D47B03"/>
    <w:rsid w:val="00D5442B"/>
    <w:rsid w:val="00D76B49"/>
    <w:rsid w:val="00D8402B"/>
    <w:rsid w:val="00D86366"/>
    <w:rsid w:val="00D927F0"/>
    <w:rsid w:val="00D92842"/>
    <w:rsid w:val="00D96968"/>
    <w:rsid w:val="00D97F14"/>
    <w:rsid w:val="00DA6104"/>
    <w:rsid w:val="00DC13FA"/>
    <w:rsid w:val="00DC2E7F"/>
    <w:rsid w:val="00DD303D"/>
    <w:rsid w:val="00DE2C7A"/>
    <w:rsid w:val="00DE3C67"/>
    <w:rsid w:val="00DE76A1"/>
    <w:rsid w:val="00E047E7"/>
    <w:rsid w:val="00E31804"/>
    <w:rsid w:val="00E40941"/>
    <w:rsid w:val="00E53E99"/>
    <w:rsid w:val="00E55709"/>
    <w:rsid w:val="00E57B95"/>
    <w:rsid w:val="00E627FA"/>
    <w:rsid w:val="00E77246"/>
    <w:rsid w:val="00E8745D"/>
    <w:rsid w:val="00E906E2"/>
    <w:rsid w:val="00E97288"/>
    <w:rsid w:val="00E973EC"/>
    <w:rsid w:val="00EA14BD"/>
    <w:rsid w:val="00EB11D6"/>
    <w:rsid w:val="00EB128F"/>
    <w:rsid w:val="00EB2A66"/>
    <w:rsid w:val="00EE349C"/>
    <w:rsid w:val="00F0730F"/>
    <w:rsid w:val="00F07EF5"/>
    <w:rsid w:val="00F249BA"/>
    <w:rsid w:val="00F33145"/>
    <w:rsid w:val="00F3319A"/>
    <w:rsid w:val="00F363A7"/>
    <w:rsid w:val="00F37E21"/>
    <w:rsid w:val="00F4675F"/>
    <w:rsid w:val="00F46ADC"/>
    <w:rsid w:val="00F47FBC"/>
    <w:rsid w:val="00F52F64"/>
    <w:rsid w:val="00F55C91"/>
    <w:rsid w:val="00F57EFA"/>
    <w:rsid w:val="00F77A95"/>
    <w:rsid w:val="00F85229"/>
    <w:rsid w:val="00F86570"/>
    <w:rsid w:val="00F87D6E"/>
    <w:rsid w:val="00FB53DD"/>
    <w:rsid w:val="00FB671B"/>
    <w:rsid w:val="00FC53F2"/>
    <w:rsid w:val="00FD6404"/>
    <w:rsid w:val="00FE55B5"/>
    <w:rsid w:val="00FE5C67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F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11A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5694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CB7DB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B7DB5"/>
  </w:style>
  <w:style w:type="character" w:styleId="Seitenzahl">
    <w:name w:val="page number"/>
    <w:basedOn w:val="Absatzstandardschriftart"/>
    <w:uiPriority w:val="99"/>
    <w:semiHidden/>
    <w:unhideWhenUsed/>
    <w:rsid w:val="00CB7DB5"/>
  </w:style>
  <w:style w:type="paragraph" w:styleId="StandardWeb">
    <w:name w:val="Normal (Web)"/>
    <w:basedOn w:val="Standard"/>
    <w:uiPriority w:val="99"/>
    <w:rsid w:val="00CF0C5D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6B5F0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B5F0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B5F0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32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Macintosh Word</Application>
  <DocSecurity>0</DocSecurity>
  <Lines>8</Lines>
  <Paragraphs>1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Schandera</dc:creator>
  <cp:lastModifiedBy>Stefan Schandera</cp:lastModifiedBy>
  <cp:revision>5</cp:revision>
  <cp:lastPrinted>2014-06-11T09:17:00Z</cp:lastPrinted>
  <dcterms:created xsi:type="dcterms:W3CDTF">2014-06-12T11:52:00Z</dcterms:created>
  <dcterms:modified xsi:type="dcterms:W3CDTF">2014-06-13T07:45:00Z</dcterms:modified>
</cp:coreProperties>
</file>